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1C9" w:rsidRDefault="007A1FC3">
      <w:pPr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7F7CB5BB">
                <wp:simplePos x="0" y="0"/>
                <wp:positionH relativeFrom="column">
                  <wp:posOffset>12065</wp:posOffset>
                </wp:positionH>
                <wp:positionV relativeFrom="paragraph">
                  <wp:posOffset>13970</wp:posOffset>
                </wp:positionV>
                <wp:extent cx="1256030" cy="1255395"/>
                <wp:effectExtent l="2540" t="4445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20" cy="125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051C9" w:rsidRDefault="007A1FC3">
                            <w:pPr>
                              <w:pStyle w:val="Contenudecadre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9525" distL="0" distR="9525">
                                  <wp:extent cx="1057275" cy="1095375"/>
                                  <wp:effectExtent l="0" t="0" r="0" b="0"/>
                                  <wp:docPr id="3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7CB5BB" id="Text Box 2" o:spid="_x0000_s1026" style="position:absolute;margin-left:.95pt;margin-top:1.1pt;width:98.9pt;height:98.8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IMJ7gEAAEoEAAAOAAAAZHJzL2Uyb0RvYy54bWysVFFv0zAQfkfiP1h+p0nDOkHVdAKmIiQE&#10;Exs/wHHsxpLts2yvTf8952uWFXgaIg+uz3ffnb/vzt3cjM6yg4rJgG/5clFzpryE3vh9y38+7N68&#10;4yxl4XthwauWn1TiN9vXrzbHsFYNDGB7FRkm8Wl9DC0fcg7rqkpyUE6kBQTl0akhOpHRjPuqj+KI&#10;2Z2tmrq+ro4Q+xBBqpTw9Pbs5FvKr7WS+bvWSWVmW453y7RGWruyVtuNWO+jCIOR0zXEP9zCCeOx&#10;6JzqVmTBHqP5K5UzMkICnRcSXAVaG6mIA7JZ1n+wuR9EUMQFxUlhlin9v7Ty2+EuMtNj7zjzwmGL&#10;HtSY2UcYWVPUOYa0xqD7cBcnK+G2UB11dOUXSbCRFD3NipYUEg+XzWr1tkHhJfrQuLquSfPqGR5i&#10;yp8VOFY2LY/YMlJSHL6mjCUx9CmkVEtgTb8z1pIR990nG9lBYHt39JU7I+S3MOtLsIcCO7vLSVWo&#10;ncnQLp+sKnHW/1AaJSFOVEVOZc5zg4ONhJ6mB2sRoARqzP9C7AQpaEXj+kL8DKL64POMd8ZDJDUu&#10;2JVtHrtxamUH/Qnbb794HKn3NX74RMi4WpERLz3dhaeU8/DhMYM21KWS+ZxuUhYHljoxPa7yIi5t&#10;inr+C9j+AgAA//8DAFBLAwQUAAYACAAAACEADfkqrdsAAAAHAQAADwAAAGRycy9kb3ducmV2Lnht&#10;bEyOQUvEMBSE74L/ITzBm5taxDW16SKCCKLI7ors3rLNsyk2LyVJt+2/N+tFbzPMMPOVq8l27Ig+&#10;tI4kXC8yYEi10y01Ej62T1d3wEJUpFXnCCXMGGBVnZ+VqtBupDUeN7FhaYRCoSSYGPuC81AbtCos&#10;XI+Usi/nrYrJ+oZrr8Y0bjueZ9ktt6ql9GBUj48G6+/NYCW8DYPfmuf9cide55uX+f3TjHUu5eXF&#10;9HAPLOIU/8pwwk/oUCWmgxtIB9YlL1JRQp4DO6VCLIEdfoUAXpX8P3/1AwAA//8DAFBLAQItABQA&#10;BgAIAAAAIQC2gziS/gAAAOEBAAATAAAAAAAAAAAAAAAAAAAAAABbQ29udGVudF9UeXBlc10ueG1s&#10;UEsBAi0AFAAGAAgAAAAhADj9If/WAAAAlAEAAAsAAAAAAAAAAAAAAAAALwEAAF9yZWxzLy5yZWxz&#10;UEsBAi0AFAAGAAgAAAAhAH/MgwnuAQAASgQAAA4AAAAAAAAAAAAAAAAALgIAAGRycy9lMm9Eb2Mu&#10;eG1sUEsBAi0AFAAGAAgAAAAhAA35Kq3bAAAABwEAAA8AAAAAAAAAAAAAAAAASAQAAGRycy9kb3du&#10;cmV2LnhtbFBLBQYAAAAABAAEAPMAAABQBQAAAAA=&#10;" stroked="f">
                <v:textbox inset="2.5mm,1.25mm,2.5mm,1.25mm">
                  <w:txbxContent>
                    <w:p w:rsidR="00B051C9" w:rsidRDefault="007A1FC3">
                      <w:pPr>
                        <w:pStyle w:val="Contenudecadre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9525" distL="0" distR="9525">
                            <wp:extent cx="1057275" cy="1095375"/>
                            <wp:effectExtent l="0" t="0" r="0" b="0"/>
                            <wp:docPr id="3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095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935" distR="114935" simplePos="0" relativeHeight="3" behindDoc="0" locked="0" layoutInCell="1" allowOverlap="1" wp14:anchorId="44D2E230">
                <wp:simplePos x="0" y="0"/>
                <wp:positionH relativeFrom="column">
                  <wp:posOffset>1267460</wp:posOffset>
                </wp:positionH>
                <wp:positionV relativeFrom="paragraph">
                  <wp:posOffset>13970</wp:posOffset>
                </wp:positionV>
                <wp:extent cx="3230245" cy="913765"/>
                <wp:effectExtent l="635" t="4445" r="1905" b="635"/>
                <wp:wrapNone/>
                <wp:docPr id="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9560" cy="91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051C9" w:rsidRDefault="007A1FC3">
                            <w:pPr>
                              <w:pStyle w:val="Titre1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Chlorophylle</w:t>
                            </w:r>
                            <w:r>
                              <w:rPr>
                                <w:color w:val="000080"/>
                              </w:rPr>
                              <w:tab/>
                            </w:r>
                            <w:r>
                              <w:rPr>
                                <w:color w:val="000080"/>
                              </w:rPr>
                              <w:tab/>
                            </w:r>
                            <w:r>
                              <w:rPr>
                                <w:color w:val="000080"/>
                              </w:rPr>
                              <w:tab/>
                              <w:t xml:space="preserve">  </w:t>
                            </w:r>
                          </w:p>
                          <w:p w:rsidR="00B051C9" w:rsidRDefault="007A1FC3">
                            <w:pPr>
                              <w:pStyle w:val="Contenudecadre"/>
                              <w:tabs>
                                <w:tab w:val="left" w:pos="2520"/>
                                <w:tab w:val="left" w:pos="3540"/>
                              </w:tabs>
                              <w:rPr>
                                <w:i/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80"/>
                              </w:rPr>
                              <w:t>Association pour un développement durable</w:t>
                            </w:r>
                            <w:r>
                              <w:rPr>
                                <w:i/>
                                <w:color w:val="000080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80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80"/>
                              </w:rPr>
                              <w:tab/>
                              <w:t xml:space="preserve">         </w:t>
                            </w:r>
                          </w:p>
                          <w:p w:rsidR="00B051C9" w:rsidRDefault="00B051C9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D2E230" id="Text Box 3" o:spid="_x0000_s1027" style="position:absolute;margin-left:99.8pt;margin-top:1.1pt;width:254.35pt;height:71.95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/qe6AEAAEAEAAAOAAAAZHJzL2Uyb0RvYy54bWysU8FuGyEQvVfqPyDu9dobJapXXkdtI1eV&#10;qjZq0g9gWfAiAYOA2Ou/7wxe22l7ShQf8ADz3ux7M6xuR2fZTsVkwLd8MZtzpryE3vhty38/bj58&#10;5Cxl4XthwauWH1Tit+v371b70KgaBrC9igxJfGr2oeVDzqGpqiQH5USaQVAeLzVEJzJu47bqo9gj&#10;u7NVPZ/fVHuIfYggVUp4ene85OvCr7WS+afWSWVmW47flssay9rRWq1XotlGEQYjp88Qr/gKJ4zH&#10;omeqO5EFe4rmPypnZIQEOs8kuAq0NlIVDahmMf9HzcMggipa0JwUzjalt6OVP3b3kZm+5deceeGw&#10;RY9qzOwzjOyK3NmH1GDSQ7iP0y5hSFJHHR39owg2FkcPZ0eJQuLhVV0vr2/QeIl3y0W9xBhpqgs6&#10;xJS/KnCMgpZH7FgxUuy+p3xMPaVQsQTW9BtjbdnEbffFRrYT2N1N+U3sf6VZT8keCHZkpJOKlB21&#10;lCgfrKI8638pjY4USaWKnMocxwbnGvWchgeVFAAlauR/IXaCEFqVaX0h/gwq9cHnM94ZD7G48Uwd&#10;hXnsxtLwBd3SSQf9AYfAfvM4WPRITkE8Bd0UUBUPn54yaFOac4FPhuKYlvZOT4rewfN9ybo8/PUf&#10;AAAA//8DAFBLAwQUAAYACAAAACEAnF+rs9sAAAAJAQAADwAAAGRycy9kb3ducmV2LnhtbEyPy07D&#10;MBBF90j8gzVI7KiTgEIb4lSIh7omgNhO4yEJ+BHFTmv4eoYVLK/O1Z0z9TZZIw40h9E7BfkqA0Gu&#10;83p0vYKX58eLNYgQ0Wk03pGCLwqwbU5Paqy0P7onOrSxFzziQoUKhhinSsrQDWQxrPxEjtm7ny1G&#10;jnMv9YxHHrdGFllWSouj4wsDTnQ3UPfZLlbBLr9/mD7kd4s7E2l5HVJn3pJS52fp9gZEpBT/yvCr&#10;z+rQsNPeL04HYThvNiVXFRQFCObX2foSxJ7BVZmDbGr5/4PmBwAA//8DAFBLAQItABQABgAIAAAA&#10;IQC2gziS/gAAAOEBAAATAAAAAAAAAAAAAAAAAAAAAABbQ29udGVudF9UeXBlc10ueG1sUEsBAi0A&#10;FAAGAAgAAAAhADj9If/WAAAAlAEAAAsAAAAAAAAAAAAAAAAALwEAAF9yZWxzLy5yZWxzUEsBAi0A&#10;FAAGAAgAAAAhAJdT+p7oAQAAQAQAAA4AAAAAAAAAAAAAAAAALgIAAGRycy9lMm9Eb2MueG1sUEsB&#10;Ai0AFAAGAAgAAAAhAJxfq7PbAAAACQEAAA8AAAAAAAAAAAAAAAAAQgQAAGRycy9kb3ducmV2Lnht&#10;bFBLBQYAAAAABAAEAPMAAABKBQAAAAA=&#10;" stroked="f">
                <v:textbox inset="0,0,0,0">
                  <w:txbxContent>
                    <w:p w:rsidR="00B051C9" w:rsidRDefault="007A1FC3">
                      <w:pPr>
                        <w:pStyle w:val="Titre1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Chlorophylle</w:t>
                      </w:r>
                      <w:r>
                        <w:rPr>
                          <w:color w:val="000080"/>
                        </w:rPr>
                        <w:tab/>
                      </w:r>
                      <w:r>
                        <w:rPr>
                          <w:color w:val="000080"/>
                        </w:rPr>
                        <w:tab/>
                      </w:r>
                      <w:r>
                        <w:rPr>
                          <w:color w:val="000080"/>
                        </w:rPr>
                        <w:tab/>
                        <w:t xml:space="preserve">  </w:t>
                      </w:r>
                    </w:p>
                    <w:p w:rsidR="00B051C9" w:rsidRDefault="007A1FC3">
                      <w:pPr>
                        <w:pStyle w:val="Contenudecadre"/>
                        <w:tabs>
                          <w:tab w:val="left" w:pos="2520"/>
                          <w:tab w:val="left" w:pos="3540"/>
                        </w:tabs>
                        <w:rPr>
                          <w:i/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 xml:space="preserve"> </w:t>
                      </w:r>
                      <w:r>
                        <w:rPr>
                          <w:i/>
                          <w:color w:val="000080"/>
                        </w:rPr>
                        <w:t>Association pour un développement durable</w:t>
                      </w:r>
                      <w:r>
                        <w:rPr>
                          <w:i/>
                          <w:color w:val="000080"/>
                        </w:rPr>
                        <w:tab/>
                      </w:r>
                      <w:r>
                        <w:rPr>
                          <w:i/>
                          <w:color w:val="000080"/>
                        </w:rPr>
                        <w:tab/>
                      </w:r>
                      <w:r>
                        <w:rPr>
                          <w:i/>
                          <w:color w:val="000080"/>
                        </w:rPr>
                        <w:tab/>
                        <w:t xml:space="preserve">         </w:t>
                      </w:r>
                    </w:p>
                    <w:p w:rsidR="00B051C9" w:rsidRDefault="00B051C9">
                      <w:pPr>
                        <w:pStyle w:val="Contenudecadre"/>
                      </w:pPr>
                    </w:p>
                  </w:txbxContent>
                </v:textbox>
              </v:rect>
            </w:pict>
          </mc:Fallback>
        </mc:AlternateContent>
      </w:r>
    </w:p>
    <w:p w:rsidR="00B051C9" w:rsidRDefault="00B051C9">
      <w:pPr>
        <w:rPr>
          <w:sz w:val="20"/>
        </w:rPr>
      </w:pPr>
    </w:p>
    <w:p w:rsidR="00B051C9" w:rsidRDefault="00B051C9">
      <w:pPr>
        <w:rPr>
          <w:b/>
          <w:bCs/>
          <w:sz w:val="20"/>
        </w:rPr>
      </w:pPr>
    </w:p>
    <w:p w:rsidR="00B051C9" w:rsidRDefault="007A1FC3"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3C49D7">
        <w:rPr>
          <w:rFonts w:ascii="Arial" w:hAnsi="Arial"/>
          <w:b/>
          <w:bCs/>
          <w:sz w:val="20"/>
        </w:rPr>
        <w:tab/>
      </w:r>
      <w:r w:rsidR="00250942">
        <w:rPr>
          <w:rFonts w:ascii="Arial" w:hAnsi="Arial" w:cs="Arial"/>
          <w:b/>
          <w:bCs/>
          <w:sz w:val="20"/>
        </w:rPr>
        <w:t>Le 28</w:t>
      </w:r>
      <w:r>
        <w:rPr>
          <w:rFonts w:ascii="Arial" w:hAnsi="Arial" w:cs="Arial"/>
          <w:b/>
          <w:bCs/>
          <w:sz w:val="20"/>
        </w:rPr>
        <w:t xml:space="preserve"> </w:t>
      </w:r>
      <w:r w:rsidR="00250942">
        <w:rPr>
          <w:rFonts w:ascii="Arial" w:hAnsi="Arial" w:cs="Arial"/>
          <w:b/>
          <w:bCs/>
          <w:sz w:val="20"/>
        </w:rPr>
        <w:t>mars 2019</w:t>
      </w:r>
    </w:p>
    <w:p w:rsidR="00B051C9" w:rsidRDefault="00B051C9">
      <w:pPr>
        <w:rPr>
          <w:sz w:val="20"/>
        </w:rPr>
      </w:pPr>
    </w:p>
    <w:p w:rsidR="00B051C9" w:rsidRDefault="00B051C9">
      <w:pPr>
        <w:rPr>
          <w:sz w:val="20"/>
        </w:rPr>
      </w:pPr>
    </w:p>
    <w:p w:rsidR="00B051C9" w:rsidRDefault="00B051C9">
      <w:pPr>
        <w:rPr>
          <w:sz w:val="20"/>
        </w:rPr>
      </w:pPr>
    </w:p>
    <w:p w:rsidR="00B051C9" w:rsidRDefault="007A1FC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051C9" w:rsidRDefault="00B051C9">
      <w:pPr>
        <w:rPr>
          <w:sz w:val="20"/>
        </w:rPr>
      </w:pPr>
    </w:p>
    <w:p w:rsidR="00B051C9" w:rsidRDefault="00B051C9">
      <w:pPr>
        <w:rPr>
          <w:rFonts w:ascii="Arial" w:hAnsi="Arial"/>
          <w:b/>
          <w:sz w:val="22"/>
        </w:rPr>
      </w:pPr>
    </w:p>
    <w:p w:rsidR="00B051C9" w:rsidRDefault="007A1FC3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A</w:t>
      </w:r>
    </w:p>
    <w:p w:rsidR="00B051C9" w:rsidRDefault="003F156D">
      <w:pPr>
        <w:rPr>
          <w:rFonts w:ascii="Arial" w:hAnsi="Arial"/>
          <w:sz w:val="22"/>
        </w:rPr>
      </w:pPr>
      <w:bookmarkStart w:id="0" w:name="_GoBack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420A7680">
                <wp:simplePos x="0" y="0"/>
                <wp:positionH relativeFrom="column">
                  <wp:posOffset>48517</wp:posOffset>
                </wp:positionH>
                <wp:positionV relativeFrom="paragraph">
                  <wp:posOffset>135958</wp:posOffset>
                </wp:positionV>
                <wp:extent cx="3924935" cy="1095769"/>
                <wp:effectExtent l="0" t="0" r="1841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935" cy="1095769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78A27" id="Rectangle 7" o:spid="_x0000_s1026" style="position:absolute;margin-left:3.8pt;margin-top:10.7pt;width:309.05pt;height:86.3pt;z-index: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iN1QEAAAUEAAAOAAAAZHJzL2Uyb0RvYy54bWysU01v2zAMvQ/YfxB0X+wkazIbcXpo0V2G&#10;rWi7H6DIVCxAX5C0OPn3oxg37bZTh/ogUyL5yPdEba6P1rADxKS96/h8VnMGTvpeu33Hfz7dffrC&#10;WcrC9cJ4Bx0/QeLX248fNmNoYeEHb3qIDEFcasfQ8SHn0FZVkgNYkWY+gEOn8tGKjNu4r/ooRkS3&#10;plrU9aoafexD9BJSwtPbs5NvCV8pkPmHUgkyMx3H3jKtkdZdWavtRrT7KMKg5dSG+I8urNAOi16g&#10;bkUW7FfU/0BZLaNPXuWZ9LbySmkJxAHZzOu/2DwOIgBxQXFSuMiU3g9Wfj/cR6b7jq85c8LiFT2g&#10;aMLtDbB1kWcMqcWox3Afp11Cs3A9qmjLH1mwI0l6ukgKx8wkHi6bxedmecWZRN+8bq7Wq6agVi/p&#10;Iab8Fbxlxeh4xPIkpTh8S/kc+hxSqjl/p43Bc9Eax8aON8tVTQnJG90XZ/GluN/dmMgOotw8fVPd&#10;P8KszlB4YT/G4a+wPfMjK58MnCs9gEKZiCbBywn/PEs47DhdzxNFYJhQAhX288bcKaVkA43wG/Mv&#10;SVTfu3zJt9r5SDK8YlfMne9PdL8kAM4aKTK9izLMr/ck08vr3f4GAAD//wMAUEsDBBQABgAIAAAA&#10;IQDth+KK3QAAAAgBAAAPAAAAZHJzL2Rvd25yZXYueG1sTI/BTsMwEETvSPyDtUjcqNMopBDiVAiE&#10;EMemPcDNibdx1HgdYrcNf89yKsfVPM28LdezG8QJp9B7UrBcJCCQWm966hTstm93DyBC1GT04AkV&#10;/GCAdXV9VerC+DNt8FTHTnAJhUIrsDGOhZShteh0WPgRibO9n5yOfE6dNJM+c7kbZJokuXS6J16w&#10;esQXi+2hPjoFn2St616/bbapD2bXvX/sm+2XUrc38/MTiIhzvMDwp8/qULFT449kghgUrHIGFaTL&#10;DATHeXq/AtEw95glIKtS/n+g+gUAAP//AwBQSwECLQAUAAYACAAAACEAtoM4kv4AAADhAQAAEwAA&#10;AAAAAAAAAAAAAAAAAAAAW0NvbnRlbnRfVHlwZXNdLnhtbFBLAQItABQABgAIAAAAIQA4/SH/1gAA&#10;AJQBAAALAAAAAAAAAAAAAAAAAC8BAABfcmVscy8ucmVsc1BLAQItABQABgAIAAAAIQBsJkiN1QEA&#10;AAUEAAAOAAAAAAAAAAAAAAAAAC4CAABkcnMvZTJvRG9jLnhtbFBLAQItABQABgAIAAAAIQDth+KK&#10;3QAAAAgBAAAPAAAAAAAAAAAAAAAAAC8EAABkcnMvZG93bnJldi54bWxQSwUGAAAAAAQABADzAAAA&#10;OQUAAAAA&#10;" filled="f" strokeweight=".26mm"/>
            </w:pict>
          </mc:Fallback>
        </mc:AlternateContent>
      </w:r>
      <w:bookmarkEnd w:id="0"/>
      <w:r w:rsidR="007A1FC3">
        <w:rPr>
          <w:rFonts w:ascii="Arial" w:hAnsi="Arial"/>
          <w:sz w:val="22"/>
        </w:rPr>
        <w:tab/>
      </w:r>
    </w:p>
    <w:p w:rsidR="00B051C9" w:rsidRDefault="0025094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Monsieur le </w:t>
      </w:r>
      <w:r w:rsidR="0095081C">
        <w:rPr>
          <w:rFonts w:ascii="Arial" w:hAnsi="Arial"/>
          <w:sz w:val="22"/>
        </w:rPr>
        <w:t>Président</w:t>
      </w:r>
    </w:p>
    <w:p w:rsidR="00250942" w:rsidRDefault="0010711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Limoges Métropole</w:t>
      </w:r>
    </w:p>
    <w:p w:rsidR="00B051C9" w:rsidRDefault="00B051C9">
      <w:pPr>
        <w:rPr>
          <w:rFonts w:ascii="Arial" w:hAnsi="Arial"/>
          <w:sz w:val="22"/>
        </w:rPr>
      </w:pPr>
    </w:p>
    <w:p w:rsidR="00B051C9" w:rsidRDefault="00B051C9">
      <w:pPr>
        <w:rPr>
          <w:rFonts w:ascii="Arial" w:hAnsi="Arial"/>
          <w:sz w:val="22"/>
        </w:rPr>
      </w:pPr>
    </w:p>
    <w:p w:rsidR="00B051C9" w:rsidRDefault="007A1FC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Objet : </w:t>
      </w:r>
      <w:r w:rsidR="00250942">
        <w:rPr>
          <w:rFonts w:ascii="Arial" w:hAnsi="Arial"/>
          <w:sz w:val="22"/>
        </w:rPr>
        <w:t>remise de rapport final et demande de solde</w:t>
      </w:r>
    </w:p>
    <w:p w:rsidR="0010711B" w:rsidRDefault="0010711B">
      <w:r>
        <w:rPr>
          <w:rFonts w:ascii="Arial" w:hAnsi="Arial"/>
          <w:sz w:val="22"/>
        </w:rPr>
        <w:t xml:space="preserve">Affaire suivie par Jean-Luc </w:t>
      </w:r>
      <w:proofErr w:type="spellStart"/>
      <w:r>
        <w:rPr>
          <w:rFonts w:ascii="Arial" w:hAnsi="Arial"/>
          <w:sz w:val="22"/>
        </w:rPr>
        <w:t>Mazeau</w:t>
      </w:r>
      <w:proofErr w:type="spellEnd"/>
    </w:p>
    <w:p w:rsidR="00B051C9" w:rsidRDefault="00B051C9">
      <w:pPr>
        <w:rPr>
          <w:rFonts w:ascii="Arial" w:hAnsi="Arial"/>
          <w:sz w:val="22"/>
        </w:rPr>
      </w:pPr>
    </w:p>
    <w:p w:rsidR="00B051C9" w:rsidRDefault="00B051C9">
      <w:pPr>
        <w:rPr>
          <w:rFonts w:ascii="Arial" w:hAnsi="Arial"/>
          <w:sz w:val="22"/>
        </w:rPr>
      </w:pPr>
    </w:p>
    <w:p w:rsidR="00B051C9" w:rsidRDefault="00B051C9">
      <w:pPr>
        <w:rPr>
          <w:rFonts w:ascii="Arial" w:hAnsi="Arial"/>
          <w:sz w:val="22"/>
        </w:rPr>
      </w:pPr>
    </w:p>
    <w:p w:rsidR="00B051C9" w:rsidRDefault="0025094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Monsieur le </w:t>
      </w:r>
      <w:r w:rsidR="0095081C">
        <w:rPr>
          <w:rFonts w:ascii="Arial" w:hAnsi="Arial"/>
          <w:sz w:val="22"/>
        </w:rPr>
        <w:t>Président</w:t>
      </w:r>
      <w:r w:rsidR="007A1FC3">
        <w:rPr>
          <w:rFonts w:ascii="Arial" w:hAnsi="Arial"/>
          <w:sz w:val="22"/>
        </w:rPr>
        <w:t>,</w:t>
      </w:r>
    </w:p>
    <w:p w:rsidR="00B051C9" w:rsidRDefault="00B051C9">
      <w:pPr>
        <w:rPr>
          <w:rFonts w:ascii="Arial" w:hAnsi="Arial"/>
          <w:sz w:val="22"/>
        </w:rPr>
      </w:pPr>
    </w:p>
    <w:p w:rsidR="00250942" w:rsidRDefault="007A1FC3" w:rsidP="0025094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Notre association</w:t>
      </w:r>
      <w:r w:rsidR="00250942">
        <w:rPr>
          <w:rFonts w:ascii="Arial" w:hAnsi="Arial"/>
          <w:sz w:val="22"/>
        </w:rPr>
        <w:t xml:space="preserve"> a le plaisir de vous remettre par la présente son rapport final concernant le Programme d’assainissement et d’accès à l’eau à In Gall au Niger. Vous y trouverez le rapport d’activité ainsi que le rapport financier.</w:t>
      </w:r>
    </w:p>
    <w:p w:rsidR="00250942" w:rsidRDefault="00250942" w:rsidP="0025094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 ailleurs nous tenons à votre disposition un ensemble de </w:t>
      </w:r>
      <w:r w:rsidR="0095081C">
        <w:rPr>
          <w:rFonts w:ascii="Arial" w:hAnsi="Arial"/>
          <w:sz w:val="22"/>
        </w:rPr>
        <w:t>photographies sur</w:t>
      </w:r>
      <w:r>
        <w:rPr>
          <w:rFonts w:ascii="Arial" w:hAnsi="Arial"/>
          <w:sz w:val="22"/>
        </w:rPr>
        <w:t xml:space="preserve"> l</w:t>
      </w:r>
      <w:r w:rsidR="0095081C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s activit</w:t>
      </w:r>
      <w:r w:rsidR="0095081C">
        <w:rPr>
          <w:rFonts w:ascii="Arial" w:hAnsi="Arial"/>
          <w:sz w:val="22"/>
        </w:rPr>
        <w:t>é</w:t>
      </w:r>
      <w:r>
        <w:rPr>
          <w:rFonts w:ascii="Arial" w:hAnsi="Arial"/>
          <w:sz w:val="22"/>
        </w:rPr>
        <w:t>s menées que vous pourrez utiliser dans vos publications et que nous ferons suivre par courrier électronique.</w:t>
      </w:r>
    </w:p>
    <w:p w:rsidR="00250942" w:rsidRDefault="00250942" w:rsidP="00250942">
      <w:pPr>
        <w:rPr>
          <w:rFonts w:ascii="Arial" w:hAnsi="Arial"/>
          <w:sz w:val="22"/>
        </w:rPr>
      </w:pPr>
    </w:p>
    <w:p w:rsidR="00250942" w:rsidRDefault="0025094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Merci de procéder au solde de la subvention que vous nous avez octroyé sur ce programme.</w:t>
      </w:r>
    </w:p>
    <w:p w:rsidR="00250942" w:rsidRDefault="00250942">
      <w:pPr>
        <w:rPr>
          <w:rFonts w:ascii="Arial" w:hAnsi="Arial"/>
          <w:sz w:val="22"/>
        </w:rPr>
      </w:pPr>
    </w:p>
    <w:p w:rsidR="00B051C9" w:rsidRDefault="007A1FC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Recevez, </w:t>
      </w:r>
      <w:r w:rsidR="00250942">
        <w:rPr>
          <w:rFonts w:ascii="Arial" w:hAnsi="Arial"/>
          <w:sz w:val="22"/>
        </w:rPr>
        <w:t xml:space="preserve">Monsieur le </w:t>
      </w:r>
      <w:r w:rsidR="0095081C">
        <w:rPr>
          <w:rFonts w:ascii="Arial" w:hAnsi="Arial"/>
          <w:sz w:val="22"/>
        </w:rPr>
        <w:t>Président</w:t>
      </w:r>
      <w:r>
        <w:rPr>
          <w:rFonts w:ascii="Arial" w:hAnsi="Arial"/>
          <w:sz w:val="22"/>
        </w:rPr>
        <w:t>, nos plus solidaires salutations.</w:t>
      </w:r>
    </w:p>
    <w:p w:rsidR="00B051C9" w:rsidRDefault="00B051C9">
      <w:pPr>
        <w:rPr>
          <w:rFonts w:ascii="Arial" w:hAnsi="Arial"/>
          <w:sz w:val="22"/>
        </w:rPr>
      </w:pPr>
    </w:p>
    <w:p w:rsidR="00B051C9" w:rsidRDefault="00B051C9">
      <w:pPr>
        <w:rPr>
          <w:rFonts w:ascii="Arial" w:hAnsi="Arial"/>
          <w:sz w:val="22"/>
        </w:rPr>
      </w:pPr>
    </w:p>
    <w:p w:rsidR="00B051C9" w:rsidRDefault="00B051C9">
      <w:pPr>
        <w:rPr>
          <w:rFonts w:ascii="Arial" w:hAnsi="Arial"/>
          <w:sz w:val="22"/>
        </w:rPr>
      </w:pPr>
    </w:p>
    <w:p w:rsidR="00B051C9" w:rsidRDefault="007A1FC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Pour Chlorophylle</w:t>
      </w:r>
    </w:p>
    <w:p w:rsidR="0095081C" w:rsidRDefault="0025094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Le Président</w:t>
      </w:r>
    </w:p>
    <w:p w:rsidR="0095081C" w:rsidRDefault="0095081C">
      <w:pPr>
        <w:rPr>
          <w:rFonts w:ascii="Arial" w:hAnsi="Arial"/>
          <w:sz w:val="22"/>
        </w:rPr>
      </w:pPr>
    </w:p>
    <w:p w:rsidR="0095081C" w:rsidRDefault="0095081C">
      <w:pPr>
        <w:rPr>
          <w:rFonts w:ascii="Arial" w:hAnsi="Arial"/>
          <w:sz w:val="22"/>
        </w:rPr>
      </w:pPr>
    </w:p>
    <w:p w:rsidR="0095081C" w:rsidRDefault="0095081C">
      <w:pPr>
        <w:rPr>
          <w:rFonts w:ascii="Arial" w:hAnsi="Arial"/>
          <w:sz w:val="22"/>
        </w:rPr>
      </w:pPr>
    </w:p>
    <w:p w:rsidR="0095081C" w:rsidRDefault="0095081C">
      <w:pPr>
        <w:rPr>
          <w:rFonts w:ascii="Arial" w:hAnsi="Arial"/>
          <w:sz w:val="22"/>
        </w:rPr>
      </w:pPr>
    </w:p>
    <w:p w:rsidR="0095081C" w:rsidRDefault="0095081C">
      <w:pPr>
        <w:rPr>
          <w:rFonts w:ascii="Arial" w:hAnsi="Arial"/>
          <w:sz w:val="22"/>
        </w:rPr>
      </w:pPr>
    </w:p>
    <w:p w:rsidR="00B051C9" w:rsidRDefault="007A1FC3">
      <w:r>
        <w:rPr>
          <w:rFonts w:ascii="Arial" w:hAnsi="Arial"/>
          <w:sz w:val="22"/>
        </w:rPr>
        <w:t>Laurent Jarry</w:t>
      </w:r>
    </w:p>
    <w:p w:rsidR="00B051C9" w:rsidRDefault="00B051C9"/>
    <w:p w:rsidR="0095081C" w:rsidRDefault="0095081C"/>
    <w:sectPr w:rsidR="0095081C">
      <w:footerReference w:type="default" r:id="rId8"/>
      <w:pgSz w:w="11906" w:h="16838"/>
      <w:pgMar w:top="851" w:right="565" w:bottom="2429" w:left="851" w:header="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746" w:rsidRDefault="00255746">
      <w:r>
        <w:separator/>
      </w:r>
    </w:p>
  </w:endnote>
  <w:endnote w:type="continuationSeparator" w:id="0">
    <w:p w:rsidR="00255746" w:rsidRDefault="0025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C9" w:rsidRDefault="007A1FC3">
    <w:pPr>
      <w:rPr>
        <w:rFonts w:ascii="Arial" w:hAnsi="Arial"/>
        <w:b/>
        <w:bCs/>
        <w:i/>
        <w:sz w:val="22"/>
        <w:szCs w:val="22"/>
      </w:rPr>
    </w:pPr>
    <w:r>
      <w:rPr>
        <w:rFonts w:ascii="Arial" w:hAnsi="Arial"/>
        <w:b/>
        <w:bCs/>
        <w:i/>
        <w:sz w:val="22"/>
        <w:szCs w:val="22"/>
      </w:rPr>
      <w:t>______________________________</w:t>
    </w:r>
  </w:p>
  <w:p w:rsidR="00B051C9" w:rsidRDefault="007A1FC3">
    <w:pPr>
      <w:rPr>
        <w:rFonts w:ascii="Arial" w:hAnsi="Arial"/>
        <w:b/>
        <w:bCs/>
        <w:i/>
        <w:sz w:val="22"/>
        <w:szCs w:val="22"/>
      </w:rPr>
    </w:pPr>
    <w:r>
      <w:rPr>
        <w:rFonts w:ascii="Arial" w:hAnsi="Arial"/>
        <w:b/>
        <w:bCs/>
        <w:i/>
        <w:sz w:val="22"/>
        <w:szCs w:val="22"/>
      </w:rPr>
      <w:t>76, rue des Vignes</w:t>
    </w:r>
  </w:p>
  <w:p w:rsidR="00B051C9" w:rsidRDefault="007A1FC3">
    <w:pPr>
      <w:rPr>
        <w:rFonts w:ascii="Arial" w:hAnsi="Arial"/>
        <w:b/>
        <w:bCs/>
        <w:i/>
        <w:sz w:val="22"/>
        <w:szCs w:val="22"/>
      </w:rPr>
    </w:pPr>
    <w:r>
      <w:rPr>
        <w:rFonts w:ascii="Arial" w:hAnsi="Arial"/>
        <w:b/>
        <w:bCs/>
        <w:i/>
        <w:sz w:val="22"/>
        <w:szCs w:val="22"/>
      </w:rPr>
      <w:t>87 350 Panazol</w:t>
    </w:r>
  </w:p>
  <w:p w:rsidR="00B051C9" w:rsidRDefault="007A1FC3">
    <w:r>
      <w:rPr>
        <w:rFonts w:ascii="Arial" w:hAnsi="Arial"/>
        <w:i/>
        <w:sz w:val="20"/>
      </w:rPr>
      <w:t xml:space="preserve">Tel. 06 72 14 09 86 </w:t>
    </w:r>
  </w:p>
  <w:p w:rsidR="00B051C9" w:rsidRDefault="007A1FC3">
    <w:r>
      <w:rPr>
        <w:rFonts w:ascii="Arial" w:hAnsi="Arial"/>
        <w:i/>
        <w:color w:val="008000"/>
        <w:sz w:val="20"/>
      </w:rPr>
      <w:t>lau.jarry@free.fr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746" w:rsidRDefault="00255746">
      <w:r>
        <w:separator/>
      </w:r>
    </w:p>
  </w:footnote>
  <w:footnote w:type="continuationSeparator" w:id="0">
    <w:p w:rsidR="00255746" w:rsidRDefault="00255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C9"/>
    <w:rsid w:val="0010711B"/>
    <w:rsid w:val="0011449E"/>
    <w:rsid w:val="00250942"/>
    <w:rsid w:val="00255746"/>
    <w:rsid w:val="003C49D7"/>
    <w:rsid w:val="003F156D"/>
    <w:rsid w:val="007A1FC3"/>
    <w:rsid w:val="0095081C"/>
    <w:rsid w:val="00B051C9"/>
    <w:rsid w:val="00D8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1DB9"/>
  <w15:docId w15:val="{B4B9CDF8-6DE3-41A9-9682-DBC43A1E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74D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F4774D"/>
    <w:pPr>
      <w:keepNext/>
      <w:tabs>
        <w:tab w:val="left" w:pos="2520"/>
      </w:tabs>
      <w:outlineLvl w:val="0"/>
    </w:pPr>
    <w:rPr>
      <w:rFonts w:ascii="Comic Sans MS" w:hAnsi="Comic Sans MS"/>
      <w:b/>
      <w:bCs/>
      <w:sz w:val="40"/>
      <w:szCs w:val="40"/>
      <w:lang w:eastAsia="he-IL" w:bidi="he-IL"/>
    </w:rPr>
  </w:style>
  <w:style w:type="paragraph" w:styleId="Titre2">
    <w:name w:val="heading 2"/>
    <w:basedOn w:val="Normal"/>
    <w:next w:val="Normal"/>
    <w:qFormat/>
    <w:rsid w:val="00F4774D"/>
    <w:pPr>
      <w:keepNext/>
      <w:tabs>
        <w:tab w:val="left" w:pos="2646"/>
      </w:tabs>
      <w:ind w:left="1620"/>
      <w:jc w:val="both"/>
      <w:outlineLvl w:val="1"/>
    </w:pPr>
    <w:rPr>
      <w:rFonts w:ascii="Comic Sans MS" w:hAnsi="Comic Sans MS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F4774D"/>
    <w:rPr>
      <w:color w:val="000080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47CFC"/>
    <w:rPr>
      <w:rFonts w:ascii="Tahoma" w:hAnsi="Tahoma" w:cs="Tahoma"/>
      <w:sz w:val="16"/>
      <w:szCs w:val="16"/>
      <w:lang w:eastAsia="ar-S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En-tte">
    <w:name w:val="header"/>
    <w:basedOn w:val="Normal"/>
    <w:rsid w:val="00F4774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4774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47CFC"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 LIMOUSIN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jarryl</dc:creator>
  <dc:description/>
  <cp:lastModifiedBy>JARRY Laurent</cp:lastModifiedBy>
  <cp:revision>5</cp:revision>
  <cp:lastPrinted>2019-03-27T16:21:00Z</cp:lastPrinted>
  <dcterms:created xsi:type="dcterms:W3CDTF">2019-03-27T16:17:00Z</dcterms:created>
  <dcterms:modified xsi:type="dcterms:W3CDTF">2019-03-27T16:22:00Z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ADEME LIMOUSIN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